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92BC" w14:textId="7FA00C7F" w:rsidR="00FE0DEF" w:rsidRDefault="00A764D6" w:rsidP="007C60F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F8A3EA3" wp14:editId="05D53786">
                <wp:simplePos x="0" y="0"/>
                <wp:positionH relativeFrom="column">
                  <wp:posOffset>2352675</wp:posOffset>
                </wp:positionH>
                <wp:positionV relativeFrom="paragraph">
                  <wp:posOffset>-152400</wp:posOffset>
                </wp:positionV>
                <wp:extent cx="4206240" cy="942975"/>
                <wp:effectExtent l="0" t="0" r="381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3BD525" w14:textId="77777777" w:rsidR="00FE0DEF" w:rsidRDefault="00000000">
                            <w:pPr>
                              <w:spacing w:before="240" w:after="60"/>
                              <w:jc w:val="right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40"/>
                              </w:rPr>
                              <w:t>University College Dublin</w:t>
                            </w:r>
                          </w:p>
                          <w:p w14:paraId="686CBE56" w14:textId="77777777" w:rsidR="00FE0DEF" w:rsidRDefault="00000000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</w:rPr>
                              <w:t>College of Engineering and Architecture</w:t>
                            </w:r>
                          </w:p>
                          <w:p w14:paraId="2ECED78A" w14:textId="77777777" w:rsidR="00FE0DEF" w:rsidRDefault="00FE0DEF">
                            <w:pPr>
                              <w:jc w:val="right"/>
                              <w:textDirection w:val="btLr"/>
                            </w:pPr>
                          </w:p>
                          <w:p w14:paraId="502F8AFE" w14:textId="77777777" w:rsidR="00FE0DEF" w:rsidRDefault="00FE0DE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A3EA3" id="Rectangle 10" o:spid="_x0000_s1026" style="position:absolute;margin-left:185.25pt;margin-top:-12pt;width:331.2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" stroked="f">
                <v:textbox inset="2.53958mm,1.2694mm,2.53958mm,1.2694mm">
                  <w:txbxContent>
                    <w:p w14:paraId="4E3BD525" w14:textId="77777777" w:rsidR="00FE0DEF" w:rsidRDefault="00000000">
                      <w:pPr>
                        <w:spacing w:before="240" w:after="60"/>
                        <w:jc w:val="right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40"/>
                        </w:rPr>
                        <w:t>University College Dublin</w:t>
                      </w:r>
                    </w:p>
                    <w:p w14:paraId="686CBE56" w14:textId="77777777" w:rsidR="00FE0DEF" w:rsidRDefault="00000000">
                      <w:pPr>
                        <w:jc w:val="right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</w:rPr>
                        <w:t>College of Engineering and Architecture</w:t>
                      </w:r>
                    </w:p>
                    <w:p w14:paraId="2ECED78A" w14:textId="77777777" w:rsidR="00FE0DEF" w:rsidRDefault="00FE0DEF">
                      <w:pPr>
                        <w:jc w:val="right"/>
                        <w:textDirection w:val="btLr"/>
                      </w:pPr>
                    </w:p>
                    <w:p w14:paraId="502F8AFE" w14:textId="77777777" w:rsidR="00FE0DEF" w:rsidRDefault="00FE0DE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901E97C" wp14:editId="6EBE8D49">
            <wp:simplePos x="0" y="0"/>
            <wp:positionH relativeFrom="column">
              <wp:posOffset>285750</wp:posOffset>
            </wp:positionH>
            <wp:positionV relativeFrom="paragraph">
              <wp:posOffset>76200</wp:posOffset>
            </wp:positionV>
            <wp:extent cx="883920" cy="962025"/>
            <wp:effectExtent l="0" t="0" r="0" b="9525"/>
            <wp:wrapTopAndBottom distT="0" dist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heading=h.1k3kqg2vhyt1" w:colFirst="0" w:colLast="0"/>
      <w:bookmarkEnd w:id="0"/>
    </w:p>
    <w:tbl>
      <w:tblPr>
        <w:tblStyle w:val="a"/>
        <w:tblW w:w="1088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0881"/>
      </w:tblGrid>
      <w:tr w:rsidR="00FE0DEF" w14:paraId="2F3811C0" w14:textId="77777777">
        <w:tc>
          <w:tcPr>
            <w:tcW w:w="10881" w:type="dxa"/>
          </w:tcPr>
          <w:p w14:paraId="060EFB4F" w14:textId="204EB7A1" w:rsidR="00FE0DEF" w:rsidRDefault="00000000" w:rsidP="00A764D6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Pre-Approval Form for Summer School Module</w:t>
            </w:r>
            <w:r w:rsidR="00A764D6">
              <w:rPr>
                <w:rFonts w:ascii="Arial" w:eastAsia="Arial" w:hAnsi="Arial" w:cs="Arial"/>
                <w:b/>
                <w:sz w:val="28"/>
                <w:szCs w:val="28"/>
              </w:rPr>
              <w:t xml:space="preserve"> (course)</w:t>
            </w:r>
          </w:p>
          <w:p w14:paraId="07CBC458" w14:textId="77777777" w:rsidR="00FE0DEF" w:rsidRDefault="00FE0D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0DCBEB" w14:textId="77777777" w:rsidR="00FE0DEF" w:rsidRDefault="00000000">
      <w:pP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Type or use block letters only.  Please complete all sections.</w:t>
      </w:r>
    </w:p>
    <w:p w14:paraId="13F302CB" w14:textId="39E66E69" w:rsidR="00FE0DEF" w:rsidRDefault="00FE0DEF">
      <w:pPr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1"/>
        <w:tblW w:w="10818" w:type="dxa"/>
        <w:tblInd w:w="-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FE0DEF" w14:paraId="5832050E" w14:textId="77777777">
        <w:trPr>
          <w:trHeight w:val="1640"/>
        </w:trPr>
        <w:tc>
          <w:tcPr>
            <w:tcW w:w="10818" w:type="dxa"/>
          </w:tcPr>
          <w:p w14:paraId="6CBEE056" w14:textId="77777777" w:rsidR="00FE0DEF" w:rsidRDefault="00FE0D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995F98D" w14:textId="1A39E63B" w:rsidR="0080038F" w:rsidRDefault="00800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Student Name:  __________________________          Student Number: ___________________________     </w:t>
            </w:r>
          </w:p>
          <w:p w14:paraId="4AB18B4A" w14:textId="77777777" w:rsidR="0080038F" w:rsidRDefault="008003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1C7381D" w14:textId="22062AE6" w:rsidR="0080038F" w:rsidRDefault="00800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UCD School:  _________________________________________________________________________</w:t>
            </w:r>
          </w:p>
          <w:p w14:paraId="331B6D7F" w14:textId="77777777" w:rsidR="0080038F" w:rsidRDefault="008003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1B14517" w14:textId="24C2A15F" w:rsidR="00FE0DE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Academic Exchange Co-ordinator </w:t>
            </w:r>
            <w:hyperlink r:id="rId9">
              <w:r w:rsidR="00FE0DEF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(AEC)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in UCD: _________________________________________</w:t>
            </w:r>
            <w:r w:rsidR="0080038F">
              <w:rPr>
                <w:rFonts w:ascii="Arial" w:eastAsia="Arial" w:hAnsi="Arial" w:cs="Arial"/>
                <w:sz w:val="20"/>
                <w:szCs w:val="20"/>
              </w:rPr>
              <w:t>____</w:t>
            </w:r>
          </w:p>
          <w:p w14:paraId="693E623D" w14:textId="77777777" w:rsidR="0080038F" w:rsidRDefault="008003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E8F6A13" w14:textId="1B935099" w:rsidR="00FE0DE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Host Institution:</w:t>
            </w:r>
            <w:r w:rsidR="0080038F">
              <w:rPr>
                <w:rFonts w:ascii="Arial" w:eastAsia="Arial" w:hAnsi="Arial" w:cs="Arial"/>
                <w:sz w:val="20"/>
                <w:szCs w:val="20"/>
              </w:rPr>
              <w:t xml:space="preserve">  _______________________________________________________________________</w:t>
            </w:r>
          </w:p>
          <w:p w14:paraId="17EC59EE" w14:textId="77777777" w:rsidR="00C55DA5" w:rsidRDefault="00C55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AE8040B" w14:textId="48F38F80" w:rsidR="00C55DA5" w:rsidRDefault="00C55DA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Title of Summer Course/Programme:  ______________________________________________________</w:t>
            </w:r>
          </w:p>
          <w:p w14:paraId="6C6F944F" w14:textId="77777777" w:rsidR="0080038F" w:rsidRDefault="008003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ED478FB" w14:textId="2F6E4402" w:rsidR="0080038F" w:rsidRDefault="00800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Duration of Summer Course/Programme:  ___________________________________________________</w:t>
            </w:r>
          </w:p>
        </w:tc>
      </w:tr>
      <w:tr w:rsidR="0080038F" w14:paraId="2D5C9E94" w14:textId="77777777" w:rsidTr="0080038F">
        <w:trPr>
          <w:trHeight w:val="697"/>
        </w:trPr>
        <w:tc>
          <w:tcPr>
            <w:tcW w:w="10818" w:type="dxa"/>
          </w:tcPr>
          <w:p w14:paraId="73814942" w14:textId="77777777" w:rsidR="0080038F" w:rsidRDefault="008003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3B6A576" w14:textId="77777777" w:rsidR="0080038F" w:rsidRDefault="00800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Start Date:  _______________               End Date:  ________________</w:t>
            </w:r>
          </w:p>
          <w:p w14:paraId="65669B09" w14:textId="77777777" w:rsidR="00C55DA5" w:rsidRDefault="00C55D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F663B9" w14:textId="52F558B4" w:rsidR="0080038F" w:rsidRDefault="008003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F660A51" w14:textId="77777777" w:rsidR="00FE0DEF" w:rsidRDefault="00FE0DEF">
      <w:pPr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2430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2430"/>
      </w:tblGrid>
      <w:tr w:rsidR="00474185" w14:paraId="115DC8F6" w14:textId="220CCBD7" w:rsidTr="00474185">
        <w:tc>
          <w:tcPr>
            <w:tcW w:w="2430" w:type="dxa"/>
          </w:tcPr>
          <w:p w14:paraId="5FF4BC56" w14:textId="77777777" w:rsidR="00474185" w:rsidRDefault="00474185" w:rsidP="0080038F"/>
        </w:tc>
      </w:tr>
    </w:tbl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4930"/>
        <w:gridCol w:w="3597"/>
      </w:tblGrid>
      <w:tr w:rsidR="00474185" w14:paraId="218DF386" w14:textId="77777777" w:rsidTr="006D239F">
        <w:tc>
          <w:tcPr>
            <w:tcW w:w="2410" w:type="dxa"/>
          </w:tcPr>
          <w:p w14:paraId="0A7A5048" w14:textId="0C648AA1" w:rsidR="00474185" w:rsidRPr="00474185" w:rsidRDefault="00474185">
            <w:pPr>
              <w:ind w:right="9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8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Course Code &amp; Title </w:t>
            </w:r>
          </w:p>
        </w:tc>
        <w:tc>
          <w:tcPr>
            <w:tcW w:w="4930" w:type="dxa"/>
          </w:tcPr>
          <w:p w14:paraId="11668937" w14:textId="7DCC1171" w:rsidR="00474185" w:rsidRPr="00474185" w:rsidRDefault="00474185">
            <w:pPr>
              <w:ind w:right="9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8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Form of Assessment (e.g. 100% written exam, report, online exam etc.)</w:t>
            </w:r>
          </w:p>
        </w:tc>
        <w:tc>
          <w:tcPr>
            <w:tcW w:w="3597" w:type="dxa"/>
          </w:tcPr>
          <w:p w14:paraId="25AAB928" w14:textId="17D8D2A7" w:rsidR="00474185" w:rsidRPr="00474185" w:rsidRDefault="00474185">
            <w:pPr>
              <w:ind w:right="9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7418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Number of Credits e.g. 5-ECTS</w:t>
            </w:r>
          </w:p>
        </w:tc>
      </w:tr>
      <w:tr w:rsidR="00474185" w14:paraId="014C33F5" w14:textId="77777777" w:rsidTr="006D239F">
        <w:tc>
          <w:tcPr>
            <w:tcW w:w="2410" w:type="dxa"/>
          </w:tcPr>
          <w:p w14:paraId="06B7C7E3" w14:textId="77777777" w:rsidR="00474185" w:rsidRDefault="0047418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DC413CD" w14:textId="77777777" w:rsidR="00474185" w:rsidRDefault="0047418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0" w:type="dxa"/>
          </w:tcPr>
          <w:p w14:paraId="46387B2F" w14:textId="77777777" w:rsidR="00474185" w:rsidRDefault="0047418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FDAA07F" w14:textId="2EDF1844" w:rsidR="00474185" w:rsidRDefault="0047418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4185" w14:paraId="3DCF118A" w14:textId="77777777" w:rsidTr="006D239F">
        <w:tc>
          <w:tcPr>
            <w:tcW w:w="2410" w:type="dxa"/>
          </w:tcPr>
          <w:p w14:paraId="58C01B41" w14:textId="77777777" w:rsidR="00474185" w:rsidRDefault="0047418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371EF61" w14:textId="77777777" w:rsidR="00474185" w:rsidRDefault="0047418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0" w:type="dxa"/>
          </w:tcPr>
          <w:p w14:paraId="24F950FB" w14:textId="77777777" w:rsidR="00474185" w:rsidRDefault="0047418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BA46BFA" w14:textId="77777777" w:rsidR="00474185" w:rsidRDefault="0047418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4185" w14:paraId="44470682" w14:textId="77777777" w:rsidTr="006D239F">
        <w:tc>
          <w:tcPr>
            <w:tcW w:w="2410" w:type="dxa"/>
          </w:tcPr>
          <w:p w14:paraId="226827EA" w14:textId="77777777" w:rsidR="00474185" w:rsidRDefault="0047418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411B274" w14:textId="77777777" w:rsidR="00474185" w:rsidRDefault="0047418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0" w:type="dxa"/>
          </w:tcPr>
          <w:p w14:paraId="35F7C097" w14:textId="77777777" w:rsidR="00474185" w:rsidRDefault="0047418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CA44063" w14:textId="6AC4C488" w:rsidR="00474185" w:rsidRDefault="00474185">
            <w:pP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4185" w14:paraId="787740D4" w14:textId="77777777" w:rsidTr="006D239F">
        <w:tc>
          <w:tcPr>
            <w:tcW w:w="10937" w:type="dxa"/>
            <w:gridSpan w:val="3"/>
          </w:tcPr>
          <w:p w14:paraId="188A66B9" w14:textId="77777777" w:rsidR="00474185" w:rsidRDefault="00474185" w:rsidP="00474185">
            <w:pPr>
              <w:ind w:right="90"/>
              <w:jc w:val="center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474185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Please also provide a URL link to the course descriptor/syll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a</w:t>
            </w:r>
            <w:r w:rsidRPr="00474185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bus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on the host institution’s website</w:t>
            </w:r>
          </w:p>
          <w:p w14:paraId="53C6705C" w14:textId="77777777" w:rsidR="00B15A93" w:rsidRDefault="00B15A93" w:rsidP="00474185">
            <w:pPr>
              <w:ind w:right="90"/>
              <w:jc w:val="center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9929BFF" w14:textId="070A98E4" w:rsidR="003553BC" w:rsidRPr="00474185" w:rsidRDefault="003553BC" w:rsidP="00474185">
            <w:pPr>
              <w:ind w:right="90"/>
              <w:jc w:val="center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4DE2F524" w14:textId="3B295E2E" w:rsidR="0080038F" w:rsidRDefault="0080038F">
      <w:pPr>
        <w:pBdr>
          <w:top w:val="nil"/>
          <w:left w:val="nil"/>
          <w:bottom w:val="nil"/>
          <w:right w:val="nil"/>
          <w:between w:val="nil"/>
        </w:pBdr>
        <w:ind w:right="9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4"/>
        <w:tblW w:w="108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6"/>
      </w:tblGrid>
      <w:tr w:rsidR="00FE0DEF" w14:paraId="3A73B4E2" w14:textId="77777777" w:rsidTr="007C60F3">
        <w:tc>
          <w:tcPr>
            <w:tcW w:w="10876" w:type="dxa"/>
            <w:shd w:val="clear" w:color="auto" w:fill="EEECE1" w:themeFill="background2"/>
          </w:tcPr>
          <w:p w14:paraId="48332C31" w14:textId="4E4CAC42" w:rsidR="00FE0D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Statement: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The student is enrolled in a Bachelors or Master</w:t>
            </w:r>
            <w:r w:rsidR="006D239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rogramme.</w:t>
            </w:r>
            <w:r w:rsidR="006D239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Furthermore, the relevant learning will be applied to the students’ record as ‘General Credit’ in accordance with RPL (Policy Section </w:t>
            </w:r>
            <w:r w:rsidR="00474185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.4.</w:t>
            </w:r>
            <w:r w:rsidR="00474185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).</w:t>
            </w:r>
          </w:p>
          <w:p w14:paraId="6E332086" w14:textId="5EFA9B5A" w:rsidR="00FE0DEF" w:rsidRDefault="00FE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EF13DA" w14:textId="1F31198E" w:rsidR="00FE0DEF" w:rsidRDefault="00FE0DEF">
      <w:pPr>
        <w:pBdr>
          <w:top w:val="nil"/>
          <w:left w:val="nil"/>
          <w:bottom w:val="nil"/>
          <w:right w:val="nil"/>
          <w:between w:val="nil"/>
        </w:pBdr>
        <w:ind w:right="9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5"/>
        <w:tblW w:w="108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6"/>
      </w:tblGrid>
      <w:tr w:rsidR="00FE0DEF" w14:paraId="4596BCD3" w14:textId="77777777" w:rsidTr="007C60F3">
        <w:tc>
          <w:tcPr>
            <w:tcW w:w="10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D94C32" w14:textId="497FA430" w:rsidR="00FE0DEF" w:rsidRDefault="00000000">
            <w:pPr>
              <w:ind w:left="18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Student Responsibility:</w:t>
            </w:r>
          </w:p>
          <w:p w14:paraId="7C4CBDE7" w14:textId="3E75B914" w:rsidR="00FE0DE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must complete a Pre-approval Form in advance of undertaking this </w:t>
            </w:r>
            <w:r w:rsidR="004A7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summer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course of study </w:t>
            </w:r>
            <w:r w:rsidR="00D87912">
              <w:rPr>
                <w:rFonts w:ascii="Arial" w:eastAsia="Arial" w:hAnsi="Arial" w:cs="Arial"/>
                <w:color w:val="000000"/>
                <w:sz w:val="20"/>
                <w:szCs w:val="20"/>
              </w:rPr>
              <w:t>to the relevant Academic Exchange Coordinator in UCD.</w:t>
            </w:r>
          </w:p>
          <w:p w14:paraId="271E3969" w14:textId="47B3464A" w:rsidR="00FE0DE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acknowledge that I </w:t>
            </w:r>
            <w:r w:rsidR="00D87912">
              <w:rPr>
                <w:rFonts w:ascii="Arial" w:eastAsia="Arial" w:hAnsi="Arial" w:cs="Arial"/>
                <w:color w:val="000000"/>
                <w:sz w:val="20"/>
                <w:szCs w:val="20"/>
              </w:rPr>
              <w:t>will or have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undertaken this additional learning of my own accord and </w:t>
            </w:r>
            <w:r w:rsidR="00D87912">
              <w:rPr>
                <w:rFonts w:ascii="Arial" w:eastAsia="Arial" w:hAnsi="Arial" w:cs="Arial"/>
                <w:color w:val="000000"/>
                <w:sz w:val="20"/>
                <w:szCs w:val="20"/>
              </w:rPr>
              <w:t>will be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required to pass an agreed number of credits</w:t>
            </w:r>
            <w:r w:rsidR="004A7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at the host institution. </w:t>
            </w:r>
          </w:p>
          <w:p w14:paraId="4D8D399A" w14:textId="4D6ABC67" w:rsidR="00FE0DE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must </w:t>
            </w:r>
            <w:r w:rsidR="004A7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submit an official transcript/confirmation of enrolment from the host institution along with this approved form (signed by the AEC) to the </w:t>
            </w:r>
            <w:proofErr w:type="spellStart"/>
            <w:r w:rsidR="004A7279">
              <w:rPr>
                <w:rFonts w:ascii="Arial" w:eastAsia="Arial" w:hAnsi="Arial" w:cs="Arial"/>
                <w:color w:val="000000"/>
                <w:sz w:val="20"/>
                <w:szCs w:val="20"/>
              </w:rPr>
              <w:t>EngArch</w:t>
            </w:r>
            <w:proofErr w:type="spellEnd"/>
            <w:r w:rsidR="004A7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Student Connector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on </w:t>
            </w:r>
            <w:r w:rsidR="00F507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its completion. </w:t>
            </w:r>
          </w:p>
          <w:p w14:paraId="3DE79539" w14:textId="77777777" w:rsidR="00FE0DEF" w:rsidRDefault="00FE0DEF">
            <w:pPr>
              <w:ind w:left="1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548219" w14:textId="77777777" w:rsidR="00FE0DEF" w:rsidRDefault="00000000">
            <w:pPr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Student’s signature: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_______________________________________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</w:t>
            </w:r>
          </w:p>
          <w:p w14:paraId="5D0FE37B" w14:textId="77777777" w:rsidR="00FE0DEF" w:rsidRDefault="00FE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E276F93" w14:textId="77777777" w:rsidR="003553BC" w:rsidRDefault="003553BC" w:rsidP="003553BC">
      <w:pPr>
        <w:pBdr>
          <w:top w:val="nil"/>
          <w:left w:val="nil"/>
          <w:bottom w:val="nil"/>
          <w:right w:val="nil"/>
          <w:between w:val="nil"/>
        </w:pBdr>
        <w:ind w:right="9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5"/>
        <w:tblW w:w="108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6"/>
      </w:tblGrid>
      <w:tr w:rsidR="003553BC" w14:paraId="293CDAD1" w14:textId="77777777" w:rsidTr="00F47ABF">
        <w:tc>
          <w:tcPr>
            <w:tcW w:w="10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1DBB3" w14:textId="428D6596" w:rsidR="003553BC" w:rsidRPr="003553BC" w:rsidRDefault="0001198E" w:rsidP="003553B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4E234A" wp14:editId="53D778F6">
                      <wp:simplePos x="0" y="0"/>
                      <wp:positionH relativeFrom="margin">
                        <wp:posOffset>5107305</wp:posOffset>
                      </wp:positionH>
                      <wp:positionV relativeFrom="paragraph">
                        <wp:posOffset>33020</wp:posOffset>
                      </wp:positionV>
                      <wp:extent cx="104775" cy="161925"/>
                      <wp:effectExtent l="0" t="0" r="28575" b="28575"/>
                      <wp:wrapNone/>
                      <wp:docPr id="169639190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5E788" id="Rectangle 5" o:spid="_x0000_s1026" style="position:absolute;margin-left:402.15pt;margin-top:2.6pt;width:8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" fillcolor="window" strokecolor="#1c334e" strokeweight="2pt">
                      <w10:wrap anchorx="margin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17336D" wp14:editId="47B7C0FF">
                      <wp:simplePos x="0" y="0"/>
                      <wp:positionH relativeFrom="margin">
                        <wp:posOffset>4419600</wp:posOffset>
                      </wp:positionH>
                      <wp:positionV relativeFrom="paragraph">
                        <wp:posOffset>40640</wp:posOffset>
                      </wp:positionV>
                      <wp:extent cx="104775" cy="161925"/>
                      <wp:effectExtent l="0" t="0" r="28575" b="28575"/>
                      <wp:wrapNone/>
                      <wp:docPr id="5000844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B461C" id="Rectangle 5" o:spid="_x0000_s1026" style="position:absolute;margin-left:348pt;margin-top:3.2pt;width:8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" fillcolor="window" strokecolor="#1c334e" strokeweight="2pt">
                      <w10:wrap anchorx="margin"/>
                    </v:rect>
                  </w:pict>
                </mc:Fallback>
              </mc:AlternateContent>
            </w:r>
            <w:r w:rsidR="003553BC" w:rsidRPr="003553BC">
              <w:rPr>
                <w:rFonts w:ascii="Arial" w:eastAsia="Arial" w:hAnsi="Arial" w:cs="Arial"/>
                <w:bCs/>
                <w:sz w:val="20"/>
                <w:szCs w:val="20"/>
              </w:rPr>
              <w:t xml:space="preserve">I confirm that this summer programme of study/learning is approved for </w:t>
            </w:r>
            <w:r w:rsidR="00F50776">
              <w:rPr>
                <w:rFonts w:ascii="Arial" w:eastAsia="Arial" w:hAnsi="Arial" w:cs="Arial"/>
                <w:bCs/>
                <w:sz w:val="20"/>
                <w:szCs w:val="20"/>
              </w:rPr>
              <w:t>option</w:t>
            </w:r>
            <w:r w:rsidR="00F22B27">
              <w:rPr>
                <w:rFonts w:ascii="Arial" w:eastAsia="Arial" w:hAnsi="Arial" w:cs="Arial"/>
                <w:bCs/>
                <w:sz w:val="20"/>
                <w:szCs w:val="20"/>
              </w:rPr>
              <w:t xml:space="preserve">      </w:t>
            </w:r>
            <w:r w:rsidR="00F50776">
              <w:rPr>
                <w:rFonts w:ascii="Arial" w:eastAsia="Arial" w:hAnsi="Arial" w:cs="Arial"/>
                <w:bCs/>
                <w:sz w:val="20"/>
                <w:szCs w:val="20"/>
              </w:rPr>
              <w:t>/elective</w:t>
            </w:r>
            <w:r w:rsidR="00F22B27">
              <w:rPr>
                <w:rFonts w:ascii="Arial" w:eastAsia="Arial" w:hAnsi="Arial" w:cs="Arial"/>
                <w:bCs/>
                <w:sz w:val="20"/>
                <w:szCs w:val="20"/>
              </w:rPr>
              <w:t xml:space="preserve">   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3553BC" w:rsidRPr="003553BC">
              <w:rPr>
                <w:rFonts w:ascii="Arial" w:eastAsia="Arial" w:hAnsi="Arial" w:cs="Arial"/>
                <w:bCs/>
                <w:sz w:val="20"/>
                <w:szCs w:val="20"/>
              </w:rPr>
              <w:t>credit transfer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. </w:t>
            </w:r>
          </w:p>
          <w:p w14:paraId="2B91CB34" w14:textId="77777777" w:rsidR="003553BC" w:rsidRDefault="003553BC" w:rsidP="003553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086217D" w14:textId="476F2C06" w:rsidR="003553BC" w:rsidRDefault="003553BC" w:rsidP="00F47ABF">
            <w:pPr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AEC’s signature: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_______________________________________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</w:t>
            </w:r>
          </w:p>
          <w:p w14:paraId="64BFB2D7" w14:textId="77777777" w:rsidR="003553BC" w:rsidRDefault="003553BC" w:rsidP="00F47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B721FF0" w14:textId="6ECD2C70" w:rsidR="0088246E" w:rsidRPr="00F22B27" w:rsidRDefault="0088246E">
      <w:pPr>
        <w:rPr>
          <w:rFonts w:ascii="Arial" w:eastAsia="Arial" w:hAnsi="Arial" w:cs="Arial"/>
          <w:color w:val="FFFFFF" w:themeColor="background1"/>
          <w:sz w:val="20"/>
          <w:szCs w:val="20"/>
        </w:rPr>
      </w:pPr>
    </w:p>
    <w:sectPr w:rsidR="0088246E" w:rsidRPr="00F22B27">
      <w:headerReference w:type="default" r:id="rId10"/>
      <w:footerReference w:type="default" r:id="rId11"/>
      <w:pgSz w:w="12240" w:h="15840"/>
      <w:pgMar w:top="317" w:right="720" w:bottom="317" w:left="720" w:header="144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2CAC" w14:textId="77777777" w:rsidR="008B26FA" w:rsidRDefault="008B26FA">
      <w:r>
        <w:separator/>
      </w:r>
    </w:p>
  </w:endnote>
  <w:endnote w:type="continuationSeparator" w:id="0">
    <w:p w14:paraId="5ECF8403" w14:textId="77777777" w:rsidR="008B26FA" w:rsidRDefault="008B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F7E4" w14:textId="6925C2AC" w:rsidR="00FE0DEF" w:rsidRDefault="00FE0D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10710"/>
      </w:tabs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DFAF" w14:textId="77777777" w:rsidR="008B26FA" w:rsidRDefault="008B26FA">
      <w:r>
        <w:separator/>
      </w:r>
    </w:p>
  </w:footnote>
  <w:footnote w:type="continuationSeparator" w:id="0">
    <w:p w14:paraId="5DC0B57D" w14:textId="77777777" w:rsidR="008B26FA" w:rsidRDefault="008B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2AF9" w14:textId="77777777" w:rsidR="00FE0D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1071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A1D95"/>
    <w:multiLevelType w:val="multilevel"/>
    <w:tmpl w:val="AD24B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06551"/>
    <w:multiLevelType w:val="multilevel"/>
    <w:tmpl w:val="AD24B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88981">
    <w:abstractNumId w:val="1"/>
  </w:num>
  <w:num w:numId="2" w16cid:durableId="3600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EF"/>
    <w:rsid w:val="0001198E"/>
    <w:rsid w:val="00072F16"/>
    <w:rsid w:val="001358C3"/>
    <w:rsid w:val="001F492D"/>
    <w:rsid w:val="003553BC"/>
    <w:rsid w:val="00474185"/>
    <w:rsid w:val="004A7279"/>
    <w:rsid w:val="004E1E18"/>
    <w:rsid w:val="006D239F"/>
    <w:rsid w:val="007C3351"/>
    <w:rsid w:val="007C60F3"/>
    <w:rsid w:val="0080038F"/>
    <w:rsid w:val="0088246E"/>
    <w:rsid w:val="008B26FA"/>
    <w:rsid w:val="009D52DC"/>
    <w:rsid w:val="00A764D6"/>
    <w:rsid w:val="00B15A93"/>
    <w:rsid w:val="00B308ED"/>
    <w:rsid w:val="00B42691"/>
    <w:rsid w:val="00B54975"/>
    <w:rsid w:val="00B858CE"/>
    <w:rsid w:val="00C01138"/>
    <w:rsid w:val="00C55DA5"/>
    <w:rsid w:val="00C75EA1"/>
    <w:rsid w:val="00D87912"/>
    <w:rsid w:val="00E55E00"/>
    <w:rsid w:val="00E86AE8"/>
    <w:rsid w:val="00F025C6"/>
    <w:rsid w:val="00F22B27"/>
    <w:rsid w:val="00F50776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06BFE"/>
  <w15:docId w15:val="{B9A1A6E0-D211-4BEF-A166-36D35725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right" w:pos="8640"/>
      </w:tabs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right" w:pos="8640"/>
      </w:tabs>
      <w:jc w:val="center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rsid w:val="008E1C8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265F87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rsid w:val="00265F87"/>
    <w:pPr>
      <w:tabs>
        <w:tab w:val="center" w:pos="4153"/>
        <w:tab w:val="right" w:pos="8306"/>
      </w:tabs>
    </w:pPr>
    <w:rPr>
      <w:sz w:val="24"/>
    </w:rPr>
  </w:style>
  <w:style w:type="paragraph" w:styleId="BodyText">
    <w:name w:val="Body Text"/>
    <w:basedOn w:val="Normal"/>
    <w:rsid w:val="00265F87"/>
    <w:pPr>
      <w:ind w:right="90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C50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0EE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25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64F"/>
    <w:pPr>
      <w:ind w:left="720"/>
      <w:contextualSpacing/>
    </w:pPr>
  </w:style>
  <w:style w:type="character" w:styleId="Hyperlink">
    <w:name w:val="Hyperlink"/>
    <w:basedOn w:val="DefaultParagraphFont"/>
    <w:rsid w:val="00C02CE2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cd.ie/eacollege/study/engineeringinternationalprogrammes/erasmusnon-euexchangeprogram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TFxpPGuqx0U27e8jiygcyZOeKQ==">CgMxLjAyDmguMWsza3FnMnZoeXQxOAByITF3TktCVFdTanU3XzB0V3F6am9OZUU2Zml0NWRoSE4wTQ==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Joanne Reilly</cp:lastModifiedBy>
  <cp:revision>10</cp:revision>
  <cp:lastPrinted>2025-08-28T12:56:00Z</cp:lastPrinted>
  <dcterms:created xsi:type="dcterms:W3CDTF">2025-08-28T12:37:00Z</dcterms:created>
  <dcterms:modified xsi:type="dcterms:W3CDTF">2025-08-28T14:06:00Z</dcterms:modified>
</cp:coreProperties>
</file>